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9" w:rsidRPr="00CC67A4" w:rsidRDefault="009D6879" w:rsidP="009D6879">
      <w:pPr>
        <w:jc w:val="center"/>
        <w:rPr>
          <w:sz w:val="52"/>
          <w:szCs w:val="52"/>
        </w:rPr>
      </w:pPr>
      <w:r>
        <w:rPr>
          <w:sz w:val="52"/>
          <w:szCs w:val="52"/>
        </w:rPr>
        <w:t>Yapham cum Meltonby</w:t>
      </w:r>
      <w:r w:rsidRPr="00CC67A4">
        <w:rPr>
          <w:sz w:val="52"/>
          <w:szCs w:val="52"/>
        </w:rPr>
        <w:t xml:space="preserve"> Parish Council</w:t>
      </w:r>
    </w:p>
    <w:p w:rsidR="009D6879" w:rsidRDefault="009B29ED" w:rsidP="009D6879">
      <w:pPr>
        <w:pStyle w:val="NoSpacing"/>
        <w:jc w:val="center"/>
      </w:pPr>
      <w:hyperlink r:id="rId5" w:history="1">
        <w:r w:rsidR="009D6879" w:rsidRPr="001A3FFB">
          <w:rPr>
            <w:rStyle w:val="Hyperlink"/>
          </w:rPr>
          <w:t>www.yaphamcummeltonby.co.uk</w:t>
        </w:r>
      </w:hyperlink>
    </w:p>
    <w:p w:rsidR="009D6879" w:rsidRDefault="009D6879" w:rsidP="009D6879">
      <w:pPr>
        <w:pStyle w:val="NoSpacing"/>
        <w:jc w:val="center"/>
      </w:pPr>
    </w:p>
    <w:p w:rsidR="009D6879" w:rsidRDefault="009D6879" w:rsidP="009D6879">
      <w:pPr>
        <w:pStyle w:val="NoSpacing"/>
        <w:jc w:val="center"/>
      </w:pPr>
      <w:r>
        <w:t>Clerk: Mrs Jo Green, 29 Barmby Road, Pocklington, York YO42 2DL</w:t>
      </w:r>
    </w:p>
    <w:p w:rsidR="009D6879" w:rsidRDefault="009D6879" w:rsidP="009D6879">
      <w:pPr>
        <w:pStyle w:val="NoSpacing"/>
        <w:jc w:val="center"/>
      </w:pPr>
      <w:r>
        <w:t>Tel.01759 301386</w:t>
      </w:r>
    </w:p>
    <w:p w:rsidR="009D6879" w:rsidRDefault="009D6879" w:rsidP="009D6879">
      <w:pPr>
        <w:pStyle w:val="NoSpacing"/>
        <w:jc w:val="center"/>
      </w:pPr>
    </w:p>
    <w:p w:rsidR="009D6879" w:rsidRPr="00F8674B" w:rsidRDefault="009D6879" w:rsidP="009D6879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a meeting of Yapham cum Meltonby Parish Council on </w:t>
      </w:r>
      <w:r w:rsidR="00F15AC5">
        <w:rPr>
          <w:u w:val="single"/>
        </w:rPr>
        <w:t>9th January 2018</w:t>
      </w:r>
      <w:r w:rsidRPr="00F8674B">
        <w:rPr>
          <w:u w:val="single"/>
        </w:rPr>
        <w:t xml:space="preserve"> in Yapham Village hall at 7.30pm</w:t>
      </w:r>
    </w:p>
    <w:p w:rsidR="009D6879" w:rsidRPr="00F8674B" w:rsidRDefault="009D6879" w:rsidP="009D6879">
      <w:pPr>
        <w:pStyle w:val="NoSpacing"/>
        <w:jc w:val="center"/>
      </w:pPr>
    </w:p>
    <w:p w:rsidR="0003750C" w:rsidRDefault="009D6879" w:rsidP="009D6879">
      <w:pPr>
        <w:pStyle w:val="NoSpacing"/>
      </w:pPr>
      <w:r w:rsidRPr="005D676D">
        <w:rPr>
          <w:b/>
        </w:rPr>
        <w:t>Present</w:t>
      </w:r>
      <w:r w:rsidR="009C158B" w:rsidRPr="005D676D">
        <w:t>: Cllr P Arnold,</w:t>
      </w:r>
      <w:r w:rsidR="002E6432" w:rsidRPr="005D676D">
        <w:t xml:space="preserve"> </w:t>
      </w:r>
      <w:r w:rsidR="00206F19" w:rsidRPr="005D676D">
        <w:t>Cllr P Bradley ( chairman),</w:t>
      </w:r>
      <w:r w:rsidR="009F5390" w:rsidRPr="005D676D">
        <w:t xml:space="preserve"> </w:t>
      </w:r>
      <w:r w:rsidR="0003750C">
        <w:t>Cllr L Gray,</w:t>
      </w:r>
      <w:r w:rsidR="004522EC">
        <w:t xml:space="preserve"> </w:t>
      </w:r>
      <w:r w:rsidR="00F15AC5">
        <w:t xml:space="preserve">Cllr R </w:t>
      </w:r>
      <w:proofErr w:type="spellStart"/>
      <w:r w:rsidR="00F15AC5">
        <w:t>O'Gram</w:t>
      </w:r>
      <w:proofErr w:type="spellEnd"/>
      <w:r w:rsidR="00F15AC5">
        <w:t>,</w:t>
      </w:r>
      <w:r w:rsidR="008E3ED1">
        <w:t xml:space="preserve"> </w:t>
      </w:r>
      <w:r w:rsidR="00913BE0">
        <w:t xml:space="preserve"> </w:t>
      </w:r>
      <w:r w:rsidR="00081CD9" w:rsidRPr="005D676D">
        <w:t>Cllr K Moverley</w:t>
      </w:r>
    </w:p>
    <w:p w:rsidR="001E0753" w:rsidRPr="005D676D" w:rsidRDefault="009C158B" w:rsidP="009D6879">
      <w:pPr>
        <w:pStyle w:val="NoSpacing"/>
      </w:pPr>
      <w:r w:rsidRPr="005D676D">
        <w:t>J</w:t>
      </w:r>
      <w:r w:rsidR="009D6879" w:rsidRPr="005D676D">
        <w:t xml:space="preserve"> Green (clerk</w:t>
      </w:r>
      <w:r w:rsidR="001E0753" w:rsidRPr="005D676D">
        <w:t>)</w:t>
      </w:r>
      <w:r w:rsidR="004539E1">
        <w:t xml:space="preserve"> </w:t>
      </w:r>
    </w:p>
    <w:p w:rsidR="000A4959" w:rsidRPr="005D676D" w:rsidRDefault="00F15AC5" w:rsidP="000A4959">
      <w:pPr>
        <w:rPr>
          <w:b/>
        </w:rPr>
      </w:pPr>
      <w:r>
        <w:rPr>
          <w:b/>
        </w:rPr>
        <w:t>1/18</w:t>
      </w:r>
      <w:r w:rsidR="000A4959" w:rsidRPr="005D676D">
        <w:rPr>
          <w:b/>
        </w:rPr>
        <w:t xml:space="preserve"> Welcome &amp; Apologies: </w:t>
      </w:r>
      <w:r w:rsidR="000A4959" w:rsidRPr="005D676D">
        <w:t>Cllr Bradley welcomed everyone to the meeting</w:t>
      </w:r>
      <w:r>
        <w:t>.</w:t>
      </w:r>
    </w:p>
    <w:p w:rsidR="000A4959" w:rsidRPr="005D676D" w:rsidRDefault="00F15AC5" w:rsidP="003B362A">
      <w:r>
        <w:rPr>
          <w:b/>
        </w:rPr>
        <w:t>2/18</w:t>
      </w:r>
      <w:r w:rsidR="000A4959" w:rsidRPr="005D676D">
        <w:rPr>
          <w:b/>
        </w:rPr>
        <w:t xml:space="preserve"> Declarations of Interest</w:t>
      </w:r>
      <w:r w:rsidR="000A4959" w:rsidRPr="005D676D">
        <w:t xml:space="preserve">. </w:t>
      </w:r>
      <w:r w:rsidR="003B362A">
        <w:t>Cllr Bradley declared a non-pecuniary interest in the item regarding the allotments</w:t>
      </w:r>
    </w:p>
    <w:p w:rsidR="00A126D1" w:rsidRDefault="00F15AC5" w:rsidP="005F3B27">
      <w:pPr>
        <w:pStyle w:val="NoSpacing"/>
        <w:rPr>
          <w:rFonts w:cs="Arial"/>
        </w:rPr>
      </w:pPr>
      <w:r>
        <w:rPr>
          <w:b/>
        </w:rPr>
        <w:t>3/18</w:t>
      </w:r>
      <w:r w:rsidR="000A4959" w:rsidRPr="005D676D">
        <w:rPr>
          <w:rFonts w:cs="Arial"/>
          <w:b/>
        </w:rPr>
        <w:t xml:space="preserve"> Public Participation</w:t>
      </w:r>
      <w:r w:rsidR="004522EC" w:rsidRPr="004522EC">
        <w:rPr>
          <w:rFonts w:cs="Arial"/>
        </w:rPr>
        <w:t>.</w:t>
      </w:r>
      <w:r w:rsidR="00B976A9">
        <w:rPr>
          <w:rFonts w:cs="Arial"/>
        </w:rPr>
        <w:t xml:space="preserve"> </w:t>
      </w:r>
      <w:r w:rsidR="008E3ED1">
        <w:rPr>
          <w:rFonts w:cs="Arial"/>
        </w:rPr>
        <w:t>There were no members of the public present</w:t>
      </w:r>
    </w:p>
    <w:p w:rsidR="008E3ED1" w:rsidRPr="004522EC" w:rsidRDefault="008E3ED1" w:rsidP="005F3B27">
      <w:pPr>
        <w:pStyle w:val="NoSpacing"/>
        <w:rPr>
          <w:rFonts w:cs="Arial"/>
        </w:rPr>
      </w:pPr>
    </w:p>
    <w:p w:rsidR="000A4959" w:rsidRPr="005D676D" w:rsidRDefault="00F15AC5" w:rsidP="000A4959">
      <w:pPr>
        <w:pStyle w:val="NoSpacing"/>
      </w:pPr>
      <w:r>
        <w:rPr>
          <w:b/>
        </w:rPr>
        <w:t>4/18</w:t>
      </w:r>
      <w:r w:rsidR="000A4959" w:rsidRPr="005D676D">
        <w:rPr>
          <w:b/>
        </w:rPr>
        <w:t xml:space="preserve"> The minute</w:t>
      </w:r>
      <w:r w:rsidR="0096121A">
        <w:rPr>
          <w:b/>
        </w:rPr>
        <w:t xml:space="preserve">s of the meeting held on </w:t>
      </w:r>
      <w:r>
        <w:rPr>
          <w:b/>
        </w:rPr>
        <w:t>12th December</w:t>
      </w:r>
      <w:r w:rsidR="008E3ED1">
        <w:rPr>
          <w:b/>
        </w:rPr>
        <w:t xml:space="preserve"> </w:t>
      </w:r>
      <w:r w:rsidR="00CC0164">
        <w:rPr>
          <w:b/>
        </w:rPr>
        <w:t xml:space="preserve"> 2017</w:t>
      </w:r>
      <w:r w:rsidR="000A4959" w:rsidRPr="005D676D">
        <w:rPr>
          <w:b/>
        </w:rPr>
        <w:t xml:space="preserve">  </w:t>
      </w:r>
      <w:r w:rsidR="008E3ED1">
        <w:t>were proposed by Cllr Arnold and seconded by Cllr Moverley</w:t>
      </w:r>
      <w:r w:rsidR="000A4959" w:rsidRPr="005D676D">
        <w:t xml:space="preserve"> and agreed as a true and accurate  record and Cllr Bradley signed them as such on behalf of the council.</w:t>
      </w:r>
    </w:p>
    <w:p w:rsidR="000A4959" w:rsidRPr="005D676D" w:rsidRDefault="000A4959" w:rsidP="000A4959">
      <w:pPr>
        <w:pStyle w:val="NoSpacing"/>
      </w:pPr>
    </w:p>
    <w:p w:rsidR="000A4959" w:rsidRDefault="00F15AC5" w:rsidP="000A4959">
      <w:pPr>
        <w:pStyle w:val="NoSpacing"/>
        <w:rPr>
          <w:b/>
        </w:rPr>
      </w:pPr>
      <w:r>
        <w:rPr>
          <w:b/>
        </w:rPr>
        <w:t>5/18</w:t>
      </w:r>
      <w:r w:rsidR="000A4959" w:rsidRPr="005D676D">
        <w:rPr>
          <w:b/>
        </w:rPr>
        <w:t xml:space="preserve"> To receive the clerk's report on matters being progressed from previous meetings.</w:t>
      </w:r>
    </w:p>
    <w:p w:rsidR="00361E87" w:rsidRPr="00913BE0" w:rsidRDefault="00361E87" w:rsidP="00361E87">
      <w:pPr>
        <w:pStyle w:val="NoSpacing"/>
        <w:rPr>
          <w:b/>
        </w:rPr>
      </w:pPr>
    </w:p>
    <w:p w:rsidR="008E3ED1" w:rsidRDefault="00913BE0" w:rsidP="00F15AC5">
      <w:pPr>
        <w:pStyle w:val="NoSpacing"/>
      </w:pPr>
      <w:r w:rsidRPr="00913BE0">
        <w:rPr>
          <w:b/>
        </w:rPr>
        <w:t>Allotment Trees</w:t>
      </w:r>
      <w:r>
        <w:rPr>
          <w:b/>
        </w:rPr>
        <w:t xml:space="preserve"> </w:t>
      </w:r>
      <w:r w:rsidR="00F15AC5">
        <w:rPr>
          <w:b/>
        </w:rPr>
        <w:t xml:space="preserve"> - </w:t>
      </w:r>
      <w:r w:rsidR="00F15AC5" w:rsidRPr="00F15AC5">
        <w:t xml:space="preserve">the report about the trees had been received. Action was recommended for one tree </w:t>
      </w:r>
      <w:r w:rsidR="00F15AC5">
        <w:t xml:space="preserve">. It was agreed that the clerk should send a copy of the report to the farmer who owned the tree. </w:t>
      </w:r>
    </w:p>
    <w:p w:rsidR="00F15AC5" w:rsidRDefault="00F15AC5" w:rsidP="00F15AC5">
      <w:pPr>
        <w:pStyle w:val="NoSpacing"/>
      </w:pPr>
      <w:r>
        <w:t>A</w:t>
      </w:r>
      <w:r w:rsidR="00861BD9">
        <w:t>sh D</w:t>
      </w:r>
      <w:r>
        <w:t>ieback is a concern and  one of the trees does show discolouration similar to the disease. The consultant had offered to come back in June when the trees are in leaf</w:t>
      </w:r>
      <w:r w:rsidR="00861BD9">
        <w:t xml:space="preserve"> at no extra cost. It was agreed that he should be asked to do this.</w:t>
      </w:r>
    </w:p>
    <w:p w:rsidR="00861BD9" w:rsidRDefault="00861BD9" w:rsidP="00F15AC5">
      <w:pPr>
        <w:pStyle w:val="NoSpacing"/>
      </w:pPr>
      <w:r>
        <w:t>Cllr Bradley reported that the Allotment Association were currently trimming the hedges. Any material believed to be showing signs of Ash Dieback would be burned on site.</w:t>
      </w:r>
    </w:p>
    <w:p w:rsidR="00861BD9" w:rsidRPr="00F15AC5" w:rsidRDefault="00861BD9" w:rsidP="00F15AC5">
      <w:pPr>
        <w:pStyle w:val="NoSpacing"/>
      </w:pPr>
      <w:r>
        <w:t>The clerk reported that the rent for the Gravel Pit field was due for review and she would be informing the Allotment Association of this.</w:t>
      </w:r>
    </w:p>
    <w:p w:rsidR="00BD1E69" w:rsidRDefault="00BD1E69" w:rsidP="008E3ED1">
      <w:pPr>
        <w:pStyle w:val="NoSpacing"/>
        <w:rPr>
          <w:b/>
        </w:rPr>
      </w:pPr>
    </w:p>
    <w:p w:rsidR="00861BD9" w:rsidRPr="00861BD9" w:rsidRDefault="00861BD9" w:rsidP="00861BD9">
      <w:pPr>
        <w:pStyle w:val="NoSpacing"/>
      </w:pPr>
      <w:r w:rsidRPr="00861BD9">
        <w:rPr>
          <w:b/>
        </w:rPr>
        <w:t>First Aid training</w:t>
      </w:r>
      <w:r>
        <w:rPr>
          <w:b/>
        </w:rPr>
        <w:t>-</w:t>
      </w:r>
      <w:r>
        <w:t>there was no longer any funding available through the Local Grant Fund but the clerk was investigating other sources.</w:t>
      </w:r>
    </w:p>
    <w:p w:rsidR="00861BD9" w:rsidRPr="00FD4487" w:rsidRDefault="00861BD9" w:rsidP="00861BD9">
      <w:pPr>
        <w:pStyle w:val="NoSpacing"/>
        <w:rPr>
          <w:b/>
        </w:rPr>
      </w:pPr>
    </w:p>
    <w:p w:rsidR="00861BD9" w:rsidRPr="00861BD9" w:rsidRDefault="00861BD9" w:rsidP="00861BD9">
      <w:pPr>
        <w:pStyle w:val="NoSpacing"/>
      </w:pPr>
      <w:r>
        <w:rPr>
          <w:b/>
        </w:rPr>
        <w:t>6/18</w:t>
      </w:r>
      <w:r w:rsidRPr="00FD4487">
        <w:rPr>
          <w:b/>
        </w:rPr>
        <w:t xml:space="preserve"> Precept</w:t>
      </w:r>
      <w:r>
        <w:rPr>
          <w:b/>
        </w:rPr>
        <w:t xml:space="preserve"> - </w:t>
      </w:r>
      <w:r>
        <w:t>the budget report was considered. Cllr Gray proposed, Cllr Moverley seconded and it was agreed that the precept should remain at £2700 for 2018/19.</w:t>
      </w:r>
    </w:p>
    <w:p w:rsidR="00861BD9" w:rsidRDefault="00861BD9" w:rsidP="00861BD9">
      <w:pPr>
        <w:pStyle w:val="NoSpacing"/>
        <w:rPr>
          <w:b/>
        </w:rPr>
      </w:pPr>
    </w:p>
    <w:p w:rsidR="00861BD9" w:rsidRDefault="00861BD9" w:rsidP="00861BD9">
      <w:pPr>
        <w:pStyle w:val="NoSpacing"/>
        <w:rPr>
          <w:b/>
        </w:rPr>
      </w:pPr>
      <w:r>
        <w:rPr>
          <w:b/>
        </w:rPr>
        <w:t>7/18 Planning</w:t>
      </w:r>
    </w:p>
    <w:p w:rsidR="00861BD9" w:rsidRDefault="00861BD9" w:rsidP="00861BD9">
      <w:pPr>
        <w:pStyle w:val="NoSpacing"/>
      </w:pPr>
      <w:r>
        <w:t>Notice was received of refusal of planning for :</w:t>
      </w:r>
    </w:p>
    <w:p w:rsidR="00861BD9" w:rsidRPr="00942CBC" w:rsidRDefault="00861BD9" w:rsidP="00861B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942CBC">
        <w:rPr>
          <w:rFonts w:cs="Garamond-Bold"/>
          <w:bCs/>
        </w:rPr>
        <w:t>Proposal</w:t>
      </w:r>
      <w:r>
        <w:rPr>
          <w:rFonts w:cs="Garamond-Bold"/>
          <w:bCs/>
        </w:rPr>
        <w:t xml:space="preserve"> </w:t>
      </w:r>
      <w:r w:rsidRPr="00942CBC">
        <w:rPr>
          <w:rFonts w:cs="Garamond"/>
        </w:rPr>
        <w:t>17/03398/OUT</w:t>
      </w:r>
      <w:r w:rsidRPr="00942CBC">
        <w:rPr>
          <w:rFonts w:cs="Garamond-Bold"/>
          <w:bCs/>
        </w:rPr>
        <w:t xml:space="preserve">: </w:t>
      </w:r>
      <w:r w:rsidRPr="00942CBC">
        <w:rPr>
          <w:rFonts w:cs="Garamond"/>
        </w:rPr>
        <w:t>Outline - Erection of a dwelling (All Matters Reserved)</w:t>
      </w:r>
    </w:p>
    <w:p w:rsidR="00861BD9" w:rsidRPr="00942CBC" w:rsidRDefault="00861BD9" w:rsidP="00861B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942CBC">
        <w:rPr>
          <w:rFonts w:cs="Garamond-Bold"/>
          <w:bCs/>
        </w:rPr>
        <w:t xml:space="preserve">Location: </w:t>
      </w:r>
      <w:r w:rsidRPr="00942CBC">
        <w:rPr>
          <w:rFonts w:cs="Garamond"/>
        </w:rPr>
        <w:t xml:space="preserve">Land South East Of </w:t>
      </w:r>
      <w:proofErr w:type="spellStart"/>
      <w:r w:rsidRPr="00942CBC">
        <w:rPr>
          <w:rFonts w:cs="Garamond"/>
        </w:rPr>
        <w:t>Ferndene</w:t>
      </w:r>
      <w:proofErr w:type="spellEnd"/>
      <w:r w:rsidRPr="00942CBC">
        <w:rPr>
          <w:rFonts w:cs="Garamond"/>
        </w:rPr>
        <w:t xml:space="preserve"> Feoffee Common Lane Barmby Moor East</w:t>
      </w:r>
    </w:p>
    <w:p w:rsidR="00861BD9" w:rsidRPr="00942CBC" w:rsidRDefault="00861BD9" w:rsidP="00861BD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942CBC">
        <w:rPr>
          <w:rFonts w:cs="Garamond"/>
        </w:rPr>
        <w:t>Riding Of Yorkshire YO42 1PG</w:t>
      </w:r>
      <w:r>
        <w:rPr>
          <w:rFonts w:cs="Garamond"/>
        </w:rPr>
        <w:t xml:space="preserve"> </w:t>
      </w:r>
      <w:r w:rsidRPr="00942CBC">
        <w:rPr>
          <w:rFonts w:cs="Garamond-Bold"/>
          <w:bCs/>
        </w:rPr>
        <w:t xml:space="preserve">Applicant: </w:t>
      </w:r>
      <w:r w:rsidRPr="00942CBC">
        <w:rPr>
          <w:rFonts w:cs="Garamond"/>
        </w:rPr>
        <w:t>Mr David And Mrs Vivien Wright</w:t>
      </w:r>
    </w:p>
    <w:p w:rsidR="00861BD9" w:rsidRPr="00181A08" w:rsidRDefault="00861BD9" w:rsidP="00861BD9">
      <w:pPr>
        <w:pStyle w:val="NoSpacing"/>
      </w:pPr>
    </w:p>
    <w:p w:rsidR="00861BD9" w:rsidRDefault="00861BD9" w:rsidP="00861BD9">
      <w:pPr>
        <w:pStyle w:val="NoSpacing"/>
        <w:rPr>
          <w:b/>
        </w:rPr>
      </w:pPr>
      <w:r>
        <w:rPr>
          <w:b/>
        </w:rPr>
        <w:t>8/18</w:t>
      </w:r>
      <w:r w:rsidRPr="008D703B">
        <w:rPr>
          <w:b/>
        </w:rPr>
        <w:t xml:space="preserve"> Accounts</w:t>
      </w:r>
    </w:p>
    <w:p w:rsidR="00861BD9" w:rsidRPr="00222295" w:rsidRDefault="00861BD9" w:rsidP="00861BD9">
      <w:pPr>
        <w:rPr>
          <w:rFonts w:ascii="Calibri" w:eastAsia="Times New Roman" w:hAnsi="Calibri" w:cs="Times New Roman"/>
          <w:color w:val="000000"/>
          <w:highlight w:val="yellow"/>
          <w:lang w:eastAsia="en-GB"/>
        </w:rPr>
      </w:pPr>
      <w:r w:rsidRPr="00843494">
        <w:t xml:space="preserve">The bank balance </w:t>
      </w:r>
      <w:r w:rsidRPr="00843494">
        <w:tab/>
      </w:r>
      <w:r w:rsidRPr="00CC1F0C">
        <w:t>£</w:t>
      </w:r>
      <w:r>
        <w:t>3618.10</w:t>
      </w:r>
    </w:p>
    <w:p w:rsidR="00861BD9" w:rsidRPr="00CC1F0C" w:rsidRDefault="00861BD9" w:rsidP="00861BD9">
      <w:pPr>
        <w:pStyle w:val="NoSpacing"/>
      </w:pPr>
      <w:r>
        <w:lastRenderedPageBreak/>
        <w:t>T</w:t>
      </w:r>
      <w:r w:rsidRPr="00CC1F0C">
        <w:t>he payments below</w:t>
      </w:r>
      <w:r>
        <w:t xml:space="preserve"> were approved</w:t>
      </w:r>
      <w:r w:rsidRPr="00CC1F0C">
        <w:t>:</w:t>
      </w:r>
    </w:p>
    <w:p w:rsidR="00861BD9" w:rsidRDefault="00861BD9" w:rsidP="00861BD9">
      <w:pPr>
        <w:pStyle w:val="NoSpacing"/>
      </w:pPr>
      <w:r w:rsidRPr="00CC1F0C">
        <w:t xml:space="preserve">Clerk's salary and allowance </w:t>
      </w:r>
      <w:r>
        <w:t>December</w:t>
      </w:r>
      <w:r w:rsidRPr="00CC1F0C">
        <w:tab/>
        <w:t>£135.10</w:t>
      </w:r>
    </w:p>
    <w:p w:rsidR="00861BD9" w:rsidRDefault="00861BD9" w:rsidP="00861BD9">
      <w:pPr>
        <w:pStyle w:val="NoSpacing"/>
      </w:pPr>
      <w:r>
        <w:t>Autela Payroll services</w:t>
      </w:r>
      <w:r>
        <w:tab/>
      </w:r>
      <w:r>
        <w:tab/>
      </w:r>
      <w:r>
        <w:tab/>
        <w:t>£33.60</w:t>
      </w:r>
    </w:p>
    <w:p w:rsidR="00861BD9" w:rsidRDefault="00861BD9" w:rsidP="00861BD9">
      <w:pPr>
        <w:pStyle w:val="NoSpacing"/>
      </w:pPr>
      <w:r>
        <w:t>Mark Feather tree report</w:t>
      </w:r>
      <w:r>
        <w:tab/>
      </w:r>
      <w:r>
        <w:tab/>
        <w:t>£100.00</w:t>
      </w:r>
    </w:p>
    <w:p w:rsidR="00861BD9" w:rsidRDefault="00861BD9" w:rsidP="00861BD9">
      <w:pPr>
        <w:pStyle w:val="NoSpacing"/>
      </w:pPr>
      <w:r>
        <w:t>HMRC</w:t>
      </w:r>
      <w:r>
        <w:tab/>
      </w:r>
      <w:r>
        <w:tab/>
      </w:r>
      <w:r>
        <w:tab/>
      </w:r>
      <w:r>
        <w:tab/>
      </w:r>
      <w:r>
        <w:tab/>
        <w:t>£1.80</w:t>
      </w:r>
    </w:p>
    <w:p w:rsidR="00861BD9" w:rsidRDefault="00861BD9" w:rsidP="00861BD9">
      <w:pPr>
        <w:pStyle w:val="NoSpacing"/>
      </w:pPr>
    </w:p>
    <w:p w:rsidR="00861BD9" w:rsidRDefault="00861BD9" w:rsidP="00861BD9">
      <w:pPr>
        <w:pStyle w:val="NoSpacing"/>
        <w:rPr>
          <w:b/>
        </w:rPr>
      </w:pPr>
      <w:r>
        <w:rPr>
          <w:b/>
        </w:rPr>
        <w:t>9/18</w:t>
      </w:r>
      <w:r w:rsidRPr="001A4B0A">
        <w:rPr>
          <w:b/>
        </w:rPr>
        <w:t xml:space="preserve"> Correspondence</w:t>
      </w:r>
    </w:p>
    <w:p w:rsidR="00861BD9" w:rsidRPr="007C5703" w:rsidRDefault="00861BD9" w:rsidP="00861BD9">
      <w:pPr>
        <w:pStyle w:val="NoSpacing"/>
      </w:pPr>
      <w:r w:rsidRPr="007C5703">
        <w:t>ERYC forward planning-</w:t>
      </w:r>
      <w:r w:rsidRPr="007C5703">
        <w:rPr>
          <w:rFonts w:cs="Arial"/>
          <w:bCs/>
        </w:rPr>
        <w:t>Consultation on the East Riding Local Plan Draft Sustainability Appraisal Scoping Report</w:t>
      </w:r>
    </w:p>
    <w:p w:rsidR="00861BD9" w:rsidRDefault="00861BD9" w:rsidP="00861BD9">
      <w:pPr>
        <w:pStyle w:val="NoSpacing"/>
      </w:pPr>
      <w:r w:rsidRPr="007C5703">
        <w:t>VHEY - East Yorkshire Remarkable Tourism Awards</w:t>
      </w:r>
    </w:p>
    <w:p w:rsidR="00861BD9" w:rsidRDefault="00861BD9" w:rsidP="00861BD9">
      <w:pPr>
        <w:pStyle w:val="NoSpacing"/>
      </w:pPr>
      <w:r>
        <w:t xml:space="preserve">ERYC emergency planning - Northern </w:t>
      </w:r>
      <w:proofErr w:type="spellStart"/>
      <w:r>
        <w:t>Powergrid</w:t>
      </w:r>
      <w:proofErr w:type="spellEnd"/>
      <w:r>
        <w:t xml:space="preserve"> Vulnerable People and Communities</w:t>
      </w:r>
    </w:p>
    <w:p w:rsidR="005A051D" w:rsidRDefault="005A051D" w:rsidP="00861BD9">
      <w:pPr>
        <w:pStyle w:val="NoSpacing"/>
      </w:pPr>
      <w:r>
        <w:t>Humberside Police newsletter</w:t>
      </w:r>
    </w:p>
    <w:p w:rsidR="00861BD9" w:rsidRPr="00455247" w:rsidRDefault="00861BD9" w:rsidP="00861BD9">
      <w:pPr>
        <w:pStyle w:val="NoSpacing"/>
        <w:rPr>
          <w:sz w:val="24"/>
          <w:szCs w:val="24"/>
          <w:highlight w:val="yellow"/>
        </w:rPr>
      </w:pPr>
      <w:r>
        <w:t>Gaye Woodward - old documents - it was agreed that</w:t>
      </w:r>
      <w:r w:rsidR="005A051D">
        <w:t xml:space="preserve"> the</w:t>
      </w:r>
      <w:r>
        <w:t xml:space="preserve"> Parish Council would like to have these documents</w:t>
      </w:r>
      <w:r w:rsidR="005A051D">
        <w:t xml:space="preserve"> and that the council should pay for the postage for them to be sent.</w:t>
      </w:r>
    </w:p>
    <w:p w:rsidR="00861BD9" w:rsidRDefault="00861BD9" w:rsidP="00861BD9">
      <w:pPr>
        <w:pStyle w:val="NoSpacing"/>
      </w:pPr>
    </w:p>
    <w:p w:rsidR="00861BD9" w:rsidRPr="00C03052" w:rsidRDefault="00861BD9" w:rsidP="00861BD9">
      <w:pPr>
        <w:pStyle w:val="NoSpacing"/>
      </w:pPr>
      <w:r>
        <w:rPr>
          <w:b/>
        </w:rPr>
        <w:t>10/18</w:t>
      </w:r>
      <w:r w:rsidRPr="001A4B0A">
        <w:rPr>
          <w:b/>
        </w:rPr>
        <w:t xml:space="preserve"> Councillors reports</w:t>
      </w:r>
      <w:r w:rsidR="00C03052">
        <w:rPr>
          <w:b/>
        </w:rPr>
        <w:t xml:space="preserve"> </w:t>
      </w:r>
      <w:r w:rsidR="00C03052">
        <w:t>there were no councillors reports.</w:t>
      </w:r>
    </w:p>
    <w:p w:rsidR="00861BD9" w:rsidRPr="001A4B0A" w:rsidRDefault="00861BD9" w:rsidP="00861BD9">
      <w:pPr>
        <w:pStyle w:val="NoSpacing"/>
        <w:rPr>
          <w:b/>
        </w:rPr>
      </w:pPr>
    </w:p>
    <w:p w:rsidR="00861BD9" w:rsidRPr="001A4B0A" w:rsidRDefault="00861BD9" w:rsidP="00861BD9">
      <w:pPr>
        <w:pStyle w:val="NoSpacing"/>
        <w:rPr>
          <w:b/>
        </w:rPr>
      </w:pPr>
      <w:r>
        <w:rPr>
          <w:b/>
        </w:rPr>
        <w:t>11/18</w:t>
      </w:r>
      <w:r w:rsidRPr="001A4B0A">
        <w:rPr>
          <w:b/>
        </w:rPr>
        <w:t xml:space="preserve"> Date of next meeting </w:t>
      </w:r>
      <w:r w:rsidR="00C03052">
        <w:rPr>
          <w:b/>
        </w:rPr>
        <w:t>- 13th February 2018</w:t>
      </w:r>
    </w:p>
    <w:p w:rsidR="00861BD9" w:rsidRDefault="00861BD9" w:rsidP="008E3ED1">
      <w:pPr>
        <w:pStyle w:val="NoSpacing"/>
        <w:rPr>
          <w:b/>
        </w:rPr>
      </w:pPr>
    </w:p>
    <w:sectPr w:rsidR="00861BD9" w:rsidSect="0025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6879"/>
    <w:rsid w:val="00021C81"/>
    <w:rsid w:val="00033D8E"/>
    <w:rsid w:val="0003750C"/>
    <w:rsid w:val="00052378"/>
    <w:rsid w:val="00061183"/>
    <w:rsid w:val="00064EB0"/>
    <w:rsid w:val="00074F15"/>
    <w:rsid w:val="00081CD9"/>
    <w:rsid w:val="00090ADC"/>
    <w:rsid w:val="000916DD"/>
    <w:rsid w:val="000960FC"/>
    <w:rsid w:val="000971DF"/>
    <w:rsid w:val="000977CB"/>
    <w:rsid w:val="000A0A03"/>
    <w:rsid w:val="000A4959"/>
    <w:rsid w:val="000F68A3"/>
    <w:rsid w:val="000F7D67"/>
    <w:rsid w:val="00142B40"/>
    <w:rsid w:val="00152412"/>
    <w:rsid w:val="00166B2F"/>
    <w:rsid w:val="00180882"/>
    <w:rsid w:val="00182723"/>
    <w:rsid w:val="0019207C"/>
    <w:rsid w:val="001A6373"/>
    <w:rsid w:val="001B0839"/>
    <w:rsid w:val="001B6C13"/>
    <w:rsid w:val="001B7F27"/>
    <w:rsid w:val="001C1270"/>
    <w:rsid w:val="001C6086"/>
    <w:rsid w:val="001D1DFB"/>
    <w:rsid w:val="001D7143"/>
    <w:rsid w:val="001E0753"/>
    <w:rsid w:val="001F3578"/>
    <w:rsid w:val="001F40F8"/>
    <w:rsid w:val="00204C4E"/>
    <w:rsid w:val="00206F19"/>
    <w:rsid w:val="0021563E"/>
    <w:rsid w:val="0022770A"/>
    <w:rsid w:val="00244EBB"/>
    <w:rsid w:val="00252EA8"/>
    <w:rsid w:val="00276725"/>
    <w:rsid w:val="002977F7"/>
    <w:rsid w:val="002A1550"/>
    <w:rsid w:val="002C5CB3"/>
    <w:rsid w:val="002D3D78"/>
    <w:rsid w:val="002E6432"/>
    <w:rsid w:val="002F0D59"/>
    <w:rsid w:val="002F64E3"/>
    <w:rsid w:val="003023DA"/>
    <w:rsid w:val="003057C6"/>
    <w:rsid w:val="00316CFC"/>
    <w:rsid w:val="00324507"/>
    <w:rsid w:val="003368BC"/>
    <w:rsid w:val="00345808"/>
    <w:rsid w:val="00361E87"/>
    <w:rsid w:val="00362F79"/>
    <w:rsid w:val="00364349"/>
    <w:rsid w:val="00383C24"/>
    <w:rsid w:val="003A43A9"/>
    <w:rsid w:val="003B362A"/>
    <w:rsid w:val="003C083C"/>
    <w:rsid w:val="003D3152"/>
    <w:rsid w:val="003E090A"/>
    <w:rsid w:val="00400619"/>
    <w:rsid w:val="00400C1C"/>
    <w:rsid w:val="0040654F"/>
    <w:rsid w:val="00422D4E"/>
    <w:rsid w:val="00434E8B"/>
    <w:rsid w:val="00441911"/>
    <w:rsid w:val="00445787"/>
    <w:rsid w:val="00446AFF"/>
    <w:rsid w:val="004522EC"/>
    <w:rsid w:val="004539E1"/>
    <w:rsid w:val="0046699E"/>
    <w:rsid w:val="0049523F"/>
    <w:rsid w:val="004A3FFC"/>
    <w:rsid w:val="004C4B1B"/>
    <w:rsid w:val="004E15CB"/>
    <w:rsid w:val="004E42E5"/>
    <w:rsid w:val="00503390"/>
    <w:rsid w:val="00543C80"/>
    <w:rsid w:val="0054619A"/>
    <w:rsid w:val="00546247"/>
    <w:rsid w:val="00552488"/>
    <w:rsid w:val="00567139"/>
    <w:rsid w:val="00580787"/>
    <w:rsid w:val="005820AC"/>
    <w:rsid w:val="005826D4"/>
    <w:rsid w:val="005875A6"/>
    <w:rsid w:val="005958C2"/>
    <w:rsid w:val="005A051D"/>
    <w:rsid w:val="005A187C"/>
    <w:rsid w:val="005B1AF4"/>
    <w:rsid w:val="005B4E84"/>
    <w:rsid w:val="005B7A94"/>
    <w:rsid w:val="005C0581"/>
    <w:rsid w:val="005D2317"/>
    <w:rsid w:val="005D676D"/>
    <w:rsid w:val="005E3743"/>
    <w:rsid w:val="005E6C8E"/>
    <w:rsid w:val="005F3B27"/>
    <w:rsid w:val="006103E2"/>
    <w:rsid w:val="00623731"/>
    <w:rsid w:val="0063063C"/>
    <w:rsid w:val="00645311"/>
    <w:rsid w:val="00652F56"/>
    <w:rsid w:val="0066653C"/>
    <w:rsid w:val="0066751A"/>
    <w:rsid w:val="00670EB5"/>
    <w:rsid w:val="00680125"/>
    <w:rsid w:val="0068171D"/>
    <w:rsid w:val="00693620"/>
    <w:rsid w:val="006B0CAB"/>
    <w:rsid w:val="006B3BD6"/>
    <w:rsid w:val="006E1132"/>
    <w:rsid w:val="006E33CC"/>
    <w:rsid w:val="006E58A5"/>
    <w:rsid w:val="006E6805"/>
    <w:rsid w:val="006E7A60"/>
    <w:rsid w:val="006F22DB"/>
    <w:rsid w:val="006F712E"/>
    <w:rsid w:val="00700139"/>
    <w:rsid w:val="00725728"/>
    <w:rsid w:val="007400F5"/>
    <w:rsid w:val="0074347B"/>
    <w:rsid w:val="007456DE"/>
    <w:rsid w:val="00762CF0"/>
    <w:rsid w:val="0077680D"/>
    <w:rsid w:val="007A187A"/>
    <w:rsid w:val="007A1FBD"/>
    <w:rsid w:val="007C1F5F"/>
    <w:rsid w:val="007D3F99"/>
    <w:rsid w:val="007E6B14"/>
    <w:rsid w:val="007F1B4E"/>
    <w:rsid w:val="007F752D"/>
    <w:rsid w:val="00801232"/>
    <w:rsid w:val="0080190B"/>
    <w:rsid w:val="00803C75"/>
    <w:rsid w:val="00805179"/>
    <w:rsid w:val="008117D1"/>
    <w:rsid w:val="00832FFA"/>
    <w:rsid w:val="008354DE"/>
    <w:rsid w:val="00841F39"/>
    <w:rsid w:val="0084262E"/>
    <w:rsid w:val="008474B0"/>
    <w:rsid w:val="00861BD9"/>
    <w:rsid w:val="00870E2C"/>
    <w:rsid w:val="00875006"/>
    <w:rsid w:val="00890258"/>
    <w:rsid w:val="008946CE"/>
    <w:rsid w:val="008B0328"/>
    <w:rsid w:val="008B171E"/>
    <w:rsid w:val="008B3868"/>
    <w:rsid w:val="008B469F"/>
    <w:rsid w:val="008D203F"/>
    <w:rsid w:val="008E3ED1"/>
    <w:rsid w:val="008F2DB6"/>
    <w:rsid w:val="00900623"/>
    <w:rsid w:val="00905C21"/>
    <w:rsid w:val="0090656B"/>
    <w:rsid w:val="00913BE0"/>
    <w:rsid w:val="00920D67"/>
    <w:rsid w:val="00932098"/>
    <w:rsid w:val="00933B4C"/>
    <w:rsid w:val="00937192"/>
    <w:rsid w:val="009416CB"/>
    <w:rsid w:val="00946947"/>
    <w:rsid w:val="00947140"/>
    <w:rsid w:val="0096121A"/>
    <w:rsid w:val="00972FAD"/>
    <w:rsid w:val="00994AFB"/>
    <w:rsid w:val="00996B8C"/>
    <w:rsid w:val="009A2EB4"/>
    <w:rsid w:val="009A5EF0"/>
    <w:rsid w:val="009A70FD"/>
    <w:rsid w:val="009B29ED"/>
    <w:rsid w:val="009C158B"/>
    <w:rsid w:val="009D4A3B"/>
    <w:rsid w:val="009D6879"/>
    <w:rsid w:val="009F5390"/>
    <w:rsid w:val="00A02656"/>
    <w:rsid w:val="00A052F6"/>
    <w:rsid w:val="00A126D1"/>
    <w:rsid w:val="00A1590D"/>
    <w:rsid w:val="00A162EB"/>
    <w:rsid w:val="00A17CA9"/>
    <w:rsid w:val="00A469DE"/>
    <w:rsid w:val="00A54C42"/>
    <w:rsid w:val="00A64902"/>
    <w:rsid w:val="00A6736E"/>
    <w:rsid w:val="00A71A61"/>
    <w:rsid w:val="00A95136"/>
    <w:rsid w:val="00AA0E89"/>
    <w:rsid w:val="00AB686D"/>
    <w:rsid w:val="00AD405B"/>
    <w:rsid w:val="00AD562B"/>
    <w:rsid w:val="00AE5AC1"/>
    <w:rsid w:val="00AF14F8"/>
    <w:rsid w:val="00AF593C"/>
    <w:rsid w:val="00B0026A"/>
    <w:rsid w:val="00B03FEE"/>
    <w:rsid w:val="00B1000E"/>
    <w:rsid w:val="00B2322F"/>
    <w:rsid w:val="00B2477C"/>
    <w:rsid w:val="00B2783F"/>
    <w:rsid w:val="00B627F0"/>
    <w:rsid w:val="00B8429B"/>
    <w:rsid w:val="00B94D66"/>
    <w:rsid w:val="00B976A9"/>
    <w:rsid w:val="00BA6D71"/>
    <w:rsid w:val="00BB0DF1"/>
    <w:rsid w:val="00BC0C8E"/>
    <w:rsid w:val="00BC0CA7"/>
    <w:rsid w:val="00BD1E69"/>
    <w:rsid w:val="00BD6413"/>
    <w:rsid w:val="00BF6A34"/>
    <w:rsid w:val="00C02215"/>
    <w:rsid w:val="00C03052"/>
    <w:rsid w:val="00C25028"/>
    <w:rsid w:val="00C42403"/>
    <w:rsid w:val="00C4714E"/>
    <w:rsid w:val="00C873AF"/>
    <w:rsid w:val="00CB3B7C"/>
    <w:rsid w:val="00CC0164"/>
    <w:rsid w:val="00CC7EEB"/>
    <w:rsid w:val="00CD522F"/>
    <w:rsid w:val="00CE3CD9"/>
    <w:rsid w:val="00D176E0"/>
    <w:rsid w:val="00D21291"/>
    <w:rsid w:val="00D26FDE"/>
    <w:rsid w:val="00D42772"/>
    <w:rsid w:val="00D55A7A"/>
    <w:rsid w:val="00D62415"/>
    <w:rsid w:val="00D87192"/>
    <w:rsid w:val="00D92FC3"/>
    <w:rsid w:val="00DA1EAC"/>
    <w:rsid w:val="00DB28EF"/>
    <w:rsid w:val="00DB4882"/>
    <w:rsid w:val="00DC1B27"/>
    <w:rsid w:val="00DE0EDA"/>
    <w:rsid w:val="00DE4C0C"/>
    <w:rsid w:val="00DF0242"/>
    <w:rsid w:val="00DF79FF"/>
    <w:rsid w:val="00E0053B"/>
    <w:rsid w:val="00E04EA6"/>
    <w:rsid w:val="00E12016"/>
    <w:rsid w:val="00E22A80"/>
    <w:rsid w:val="00E2660E"/>
    <w:rsid w:val="00E450BA"/>
    <w:rsid w:val="00E46D46"/>
    <w:rsid w:val="00E628EF"/>
    <w:rsid w:val="00E66790"/>
    <w:rsid w:val="00E749F2"/>
    <w:rsid w:val="00E8148B"/>
    <w:rsid w:val="00E92FB4"/>
    <w:rsid w:val="00E97663"/>
    <w:rsid w:val="00ED675B"/>
    <w:rsid w:val="00EE3096"/>
    <w:rsid w:val="00EE4863"/>
    <w:rsid w:val="00EE4B86"/>
    <w:rsid w:val="00EE6D2F"/>
    <w:rsid w:val="00EF6839"/>
    <w:rsid w:val="00F05CE6"/>
    <w:rsid w:val="00F133A9"/>
    <w:rsid w:val="00F15AC5"/>
    <w:rsid w:val="00F16599"/>
    <w:rsid w:val="00F34BE2"/>
    <w:rsid w:val="00F41DFE"/>
    <w:rsid w:val="00F42631"/>
    <w:rsid w:val="00F4658C"/>
    <w:rsid w:val="00F5366A"/>
    <w:rsid w:val="00F547D9"/>
    <w:rsid w:val="00F55A7A"/>
    <w:rsid w:val="00F578B9"/>
    <w:rsid w:val="00F607CD"/>
    <w:rsid w:val="00F73AD9"/>
    <w:rsid w:val="00F8674B"/>
    <w:rsid w:val="00F96EFA"/>
    <w:rsid w:val="00FA3E66"/>
    <w:rsid w:val="00FB710F"/>
    <w:rsid w:val="00FC7A3D"/>
    <w:rsid w:val="00FD5B09"/>
    <w:rsid w:val="00FD7418"/>
    <w:rsid w:val="00FE6968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6879"/>
    <w:pPr>
      <w:spacing w:after="0" w:line="240" w:lineRule="auto"/>
    </w:pPr>
  </w:style>
  <w:style w:type="paragraph" w:customStyle="1" w:styleId="metainfo">
    <w:name w:val="metainfo"/>
    <w:basedOn w:val="Normal"/>
    <w:rsid w:val="009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1CBD9-BD4C-4A54-9D4D-E9B9A76D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2015-11-24T09:30:00Z</cp:lastPrinted>
  <dcterms:created xsi:type="dcterms:W3CDTF">2018-01-15T13:55:00Z</dcterms:created>
  <dcterms:modified xsi:type="dcterms:W3CDTF">2018-01-17T11:01:00Z</dcterms:modified>
</cp:coreProperties>
</file>